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0CA5C" w14:textId="77777777" w:rsidR="00FF1989" w:rsidRPr="00B86848" w:rsidRDefault="00D23A42" w:rsidP="00B8684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REGULAMIN STOŁÓWKI </w:t>
      </w:r>
    </w:p>
    <w:p w14:paraId="48D0148C" w14:textId="77777777" w:rsidR="00B86848" w:rsidRDefault="00B86848" w:rsidP="00B868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848">
        <w:rPr>
          <w:rFonts w:ascii="Times New Roman" w:hAnsi="Times New Roman" w:cs="Times New Roman"/>
          <w:b/>
          <w:sz w:val="32"/>
          <w:szCs w:val="32"/>
        </w:rPr>
        <w:t>w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3A42">
        <w:rPr>
          <w:rFonts w:ascii="Times New Roman" w:hAnsi="Times New Roman" w:cs="Times New Roman"/>
          <w:b/>
          <w:sz w:val="32"/>
          <w:szCs w:val="32"/>
        </w:rPr>
        <w:t xml:space="preserve">Publicznym Przedszkolu </w:t>
      </w:r>
      <w:r w:rsidRPr="00B86848">
        <w:rPr>
          <w:rFonts w:ascii="Times New Roman" w:hAnsi="Times New Roman" w:cs="Times New Roman"/>
          <w:b/>
          <w:sz w:val="32"/>
          <w:szCs w:val="32"/>
        </w:rPr>
        <w:t>w Radwanicach</w:t>
      </w:r>
    </w:p>
    <w:p w14:paraId="71B112B4" w14:textId="77777777" w:rsidR="00B86848" w:rsidRDefault="00B86848" w:rsidP="00B868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27670C" w14:textId="77777777" w:rsidR="00B86848" w:rsidRDefault="00B86848" w:rsidP="00B8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Podstawa prawna</w:t>
      </w:r>
    </w:p>
    <w:p w14:paraId="4FA90150" w14:textId="77777777" w:rsidR="00B86848" w:rsidRDefault="00B86848" w:rsidP="00B8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A43E9E" w14:textId="62E44D21" w:rsidR="00B86848" w:rsidRDefault="00D23A42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Art.108</w:t>
      </w:r>
      <w:r w:rsidR="000E6F39">
        <w:rPr>
          <w:rFonts w:ascii="Times New Roman" w:hAnsi="Times New Roman" w:cs="Times New Roman"/>
          <w:sz w:val="28"/>
          <w:szCs w:val="28"/>
        </w:rPr>
        <w:t xml:space="preserve"> ustawy z dnia 14 grudnia 2016r. – Prawo oświatowe </w:t>
      </w:r>
      <w:r>
        <w:rPr>
          <w:rFonts w:ascii="Times New Roman" w:hAnsi="Times New Roman" w:cs="Times New Roman"/>
          <w:sz w:val="28"/>
          <w:szCs w:val="28"/>
        </w:rPr>
        <w:t xml:space="preserve"> (DZ. U.               z 2023</w:t>
      </w:r>
      <w:r w:rsidR="00033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r., poz.900,1672,1718, 2005</w:t>
      </w:r>
      <w:r w:rsidR="00B86848">
        <w:rPr>
          <w:rFonts w:ascii="Times New Roman" w:hAnsi="Times New Roman" w:cs="Times New Roman"/>
          <w:sz w:val="28"/>
          <w:szCs w:val="28"/>
        </w:rPr>
        <w:t>)</w:t>
      </w:r>
    </w:p>
    <w:p w14:paraId="35030419" w14:textId="77777777" w:rsidR="00B86848" w:rsidRDefault="00B86848" w:rsidP="00B868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C0FE9C" w14:textId="77777777" w:rsidR="00B86848" w:rsidRDefault="00B86848" w:rsidP="00B8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EEB">
        <w:rPr>
          <w:rFonts w:ascii="Times New Roman" w:hAnsi="Times New Roman" w:cs="Times New Roman"/>
          <w:b/>
          <w:sz w:val="28"/>
          <w:szCs w:val="28"/>
        </w:rPr>
        <w:t>I.</w:t>
      </w:r>
      <w:r w:rsidR="00156EEB">
        <w:rPr>
          <w:rFonts w:ascii="Times New Roman" w:hAnsi="Times New Roman" w:cs="Times New Roman"/>
          <w:b/>
          <w:sz w:val="28"/>
          <w:szCs w:val="28"/>
        </w:rPr>
        <w:t xml:space="preserve"> Postanowienia ogólne</w:t>
      </w:r>
    </w:p>
    <w:p w14:paraId="39F4841C" w14:textId="77777777" w:rsidR="00D337C0" w:rsidRDefault="00D337C0" w:rsidP="00B8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47CED0D" w14:textId="77777777" w:rsidR="00D337C0" w:rsidRDefault="00D337C0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B2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Stołówka przedszkolna jest miejscem spożywania posiłków przygotowywanych </w:t>
      </w:r>
      <w:r w:rsidR="00D23A42">
        <w:rPr>
          <w:rFonts w:ascii="Times New Roman" w:hAnsi="Times New Roman" w:cs="Times New Roman"/>
          <w:sz w:val="28"/>
          <w:szCs w:val="28"/>
        </w:rPr>
        <w:t>przez pracowników CUW</w:t>
      </w:r>
      <w:r>
        <w:rPr>
          <w:rFonts w:ascii="Times New Roman" w:hAnsi="Times New Roman" w:cs="Times New Roman"/>
          <w:sz w:val="28"/>
          <w:szCs w:val="28"/>
        </w:rPr>
        <w:t xml:space="preserve"> dla osób uprawnionych do korzystania z niej.</w:t>
      </w:r>
    </w:p>
    <w:p w14:paraId="779F057A" w14:textId="77777777" w:rsidR="00D337C0" w:rsidRDefault="00D337C0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B2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Posiłki są przygotowywane na miejscu przez pracowników przedszkola zgodnie z zasadami Dobrej Praktyki Higienicznej oraz systemu HACCP.</w:t>
      </w:r>
    </w:p>
    <w:p w14:paraId="2AA21FF8" w14:textId="77777777" w:rsidR="00D337C0" w:rsidRDefault="00D337C0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B2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Posiłki są przygotowywane w oparciu o środki spożywcze spełniające wymagania ustawy</w:t>
      </w:r>
      <w:r w:rsidR="00B726E2">
        <w:rPr>
          <w:rFonts w:ascii="Times New Roman" w:hAnsi="Times New Roman" w:cs="Times New Roman"/>
          <w:sz w:val="28"/>
          <w:szCs w:val="28"/>
        </w:rPr>
        <w:t xml:space="preserve"> o bezpieczeństwie żywności i żywienia oraz przepisów wykonawczych do tej ustawy.</w:t>
      </w:r>
    </w:p>
    <w:p w14:paraId="28B1304E" w14:textId="77777777" w:rsidR="003A2863" w:rsidRDefault="003A2863" w:rsidP="00B868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96F78E" w14:textId="77777777" w:rsidR="003A2863" w:rsidRDefault="003A2863" w:rsidP="00B8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2863"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Uprawnieni do korzystania ze stołówki przedszkolnej</w:t>
      </w:r>
    </w:p>
    <w:p w14:paraId="2AA3C68C" w14:textId="77777777" w:rsidR="003A2863" w:rsidRDefault="003A2863" w:rsidP="00B8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04B908" w14:textId="77777777" w:rsidR="003A2863" w:rsidRPr="003A2863" w:rsidRDefault="003A2863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korzystania ze stołówki przedszkolnej są:</w:t>
      </w:r>
    </w:p>
    <w:p w14:paraId="183B4F63" w14:textId="77777777" w:rsidR="003A2863" w:rsidRDefault="003A2863" w:rsidP="00B8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613686" w14:textId="77777777" w:rsidR="003A2863" w:rsidRDefault="003A2863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B2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Dzieci uczęszczający do Public</w:t>
      </w:r>
      <w:r w:rsidR="00AC4518">
        <w:rPr>
          <w:rFonts w:ascii="Times New Roman" w:hAnsi="Times New Roman" w:cs="Times New Roman"/>
          <w:sz w:val="28"/>
          <w:szCs w:val="28"/>
        </w:rPr>
        <w:t>znego Przedszkola w Radwanicach , których rodzice/opiekunowie prawni wnoszą opłaty indywidualnie.</w:t>
      </w:r>
    </w:p>
    <w:p w14:paraId="4A7576F0" w14:textId="77777777" w:rsidR="00AC4518" w:rsidRDefault="00AC4518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B2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Dzieci uczęszczający do Publicznego Przedszkola w Radwanicach , których dożywianie dofinansowu</w:t>
      </w:r>
      <w:r w:rsidR="00D23A42">
        <w:rPr>
          <w:rFonts w:ascii="Times New Roman" w:hAnsi="Times New Roman" w:cs="Times New Roman"/>
          <w:sz w:val="28"/>
          <w:szCs w:val="28"/>
        </w:rPr>
        <w:t>je GOPS w Radwanicach lub inni sponsorzy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60C13D" w14:textId="77777777" w:rsidR="00AC4518" w:rsidRDefault="003E1B29" w:rsidP="00AC4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B2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518">
        <w:rPr>
          <w:rFonts w:ascii="Times New Roman" w:hAnsi="Times New Roman" w:cs="Times New Roman"/>
          <w:sz w:val="28"/>
          <w:szCs w:val="28"/>
        </w:rPr>
        <w:t xml:space="preserve">Nauczyciele oraz inni </w:t>
      </w:r>
      <w:r w:rsidR="003A2863">
        <w:rPr>
          <w:rFonts w:ascii="Times New Roman" w:hAnsi="Times New Roman" w:cs="Times New Roman"/>
          <w:sz w:val="28"/>
          <w:szCs w:val="28"/>
        </w:rPr>
        <w:t xml:space="preserve">pracownicy Zespołu Szkolno-Przedszkolnego </w:t>
      </w:r>
      <w:r w:rsidR="00AC4518">
        <w:rPr>
          <w:rFonts w:ascii="Times New Roman" w:hAnsi="Times New Roman" w:cs="Times New Roman"/>
          <w:sz w:val="28"/>
          <w:szCs w:val="28"/>
        </w:rPr>
        <w:br/>
        <w:t>w Radwanicach wnoszący opłaty indywidualnie.</w:t>
      </w:r>
    </w:p>
    <w:p w14:paraId="75E1F1C9" w14:textId="77777777" w:rsidR="003A2863" w:rsidRPr="003A2863" w:rsidRDefault="003E1B29" w:rsidP="00AC4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B29">
        <w:rPr>
          <w:rFonts w:ascii="Times New Roman" w:hAnsi="Times New Roman" w:cs="Times New Roman"/>
          <w:b/>
          <w:sz w:val="28"/>
          <w:szCs w:val="28"/>
        </w:rPr>
        <w:t>4</w:t>
      </w:r>
      <w:r w:rsidR="003A2863" w:rsidRPr="003E1B29">
        <w:rPr>
          <w:rFonts w:ascii="Times New Roman" w:hAnsi="Times New Roman" w:cs="Times New Roman"/>
          <w:b/>
          <w:sz w:val="28"/>
          <w:szCs w:val="28"/>
        </w:rPr>
        <w:t>.</w:t>
      </w:r>
      <w:r w:rsidR="003A2863">
        <w:rPr>
          <w:rFonts w:ascii="Times New Roman" w:hAnsi="Times New Roman" w:cs="Times New Roman"/>
          <w:sz w:val="28"/>
          <w:szCs w:val="28"/>
        </w:rPr>
        <w:t xml:space="preserve"> </w:t>
      </w:r>
      <w:r w:rsidR="00AC4518">
        <w:rPr>
          <w:rFonts w:ascii="Times New Roman" w:hAnsi="Times New Roman" w:cs="Times New Roman"/>
          <w:sz w:val="28"/>
          <w:szCs w:val="28"/>
        </w:rPr>
        <w:t>Osoby wskazane przez GOPS w Radwanicach (wyłącznie na wynos) wnoszący opłaty indywidualnie (na podstawie faktury VAT) lub dożywianie refunduje GOPS (na podstawie noty księgowej bez VAT).</w:t>
      </w:r>
    </w:p>
    <w:p w14:paraId="7805A7CC" w14:textId="77777777" w:rsidR="00D337C0" w:rsidRDefault="00D337C0" w:rsidP="00B8684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C034003" w14:textId="77777777" w:rsidR="004C7D5D" w:rsidRDefault="004C7D5D" w:rsidP="00B8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BB7327" w14:textId="77777777" w:rsidR="004C7D5D" w:rsidRDefault="004C7D5D" w:rsidP="00B8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3D849E" w14:textId="77777777" w:rsidR="004C7D5D" w:rsidRPr="00A359FB" w:rsidRDefault="00A359FB" w:rsidP="00A35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59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</w:p>
    <w:p w14:paraId="48159F81" w14:textId="77777777" w:rsidR="00D23A42" w:rsidRDefault="00D23A42" w:rsidP="00B8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94E651" w14:textId="77777777" w:rsidR="003E1B29" w:rsidRDefault="003E1B29" w:rsidP="00B8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B29">
        <w:rPr>
          <w:rFonts w:ascii="Times New Roman" w:hAnsi="Times New Roman" w:cs="Times New Roman"/>
          <w:b/>
          <w:sz w:val="28"/>
          <w:szCs w:val="28"/>
        </w:rPr>
        <w:lastRenderedPageBreak/>
        <w:t>III.</w:t>
      </w:r>
      <w:r>
        <w:rPr>
          <w:rFonts w:ascii="Times New Roman" w:hAnsi="Times New Roman" w:cs="Times New Roman"/>
          <w:b/>
          <w:sz w:val="28"/>
          <w:szCs w:val="28"/>
        </w:rPr>
        <w:t xml:space="preserve"> Ustalenie wysokości opłat</w:t>
      </w:r>
    </w:p>
    <w:p w14:paraId="6B546BB8" w14:textId="77777777" w:rsidR="003E1B29" w:rsidRDefault="003E1B29" w:rsidP="00B8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B557D3" w14:textId="77777777" w:rsidR="003E1B29" w:rsidRDefault="003E1B29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Wysokość opłat za korzystanie z posiłków w </w:t>
      </w:r>
      <w:r w:rsidR="003E4E37">
        <w:rPr>
          <w:rFonts w:ascii="Times New Roman" w:hAnsi="Times New Roman" w:cs="Times New Roman"/>
          <w:sz w:val="28"/>
          <w:szCs w:val="28"/>
        </w:rPr>
        <w:t>stołówce przedszkolnej określa Dyrektor Zespołu Szkolno-Przedszkolnego w Radwanicach</w:t>
      </w:r>
      <w:r>
        <w:rPr>
          <w:rFonts w:ascii="Times New Roman" w:hAnsi="Times New Roman" w:cs="Times New Roman"/>
          <w:sz w:val="28"/>
          <w:szCs w:val="28"/>
        </w:rPr>
        <w:t xml:space="preserve"> po sporządzeniu kalkul</w:t>
      </w:r>
      <w:r w:rsidR="004C7D5D">
        <w:rPr>
          <w:rFonts w:ascii="Times New Roman" w:hAnsi="Times New Roman" w:cs="Times New Roman"/>
          <w:sz w:val="28"/>
          <w:szCs w:val="28"/>
        </w:rPr>
        <w:t>acji przez kierownika stołówki.</w:t>
      </w:r>
    </w:p>
    <w:p w14:paraId="67F700E8" w14:textId="77777777" w:rsidR="004C7D5D" w:rsidRDefault="004C7D5D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D5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Wysokość opłat za posiłki na dany rok szkolny przekazuje się do wiadomości zainteresowanych Zarządzeniem Dyrektora w sprawie zasad korzystania </w:t>
      </w:r>
      <w:r>
        <w:rPr>
          <w:rFonts w:ascii="Times New Roman" w:hAnsi="Times New Roman" w:cs="Times New Roman"/>
          <w:sz w:val="28"/>
          <w:szCs w:val="28"/>
        </w:rPr>
        <w:br/>
        <w:t>ze stołówki przedszkolnej.</w:t>
      </w:r>
    </w:p>
    <w:p w14:paraId="09EABA86" w14:textId="77777777" w:rsidR="004C7D5D" w:rsidRDefault="004C7D5D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D5D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Rodzice</w:t>
      </w:r>
      <w:r w:rsidR="003E4E37">
        <w:rPr>
          <w:rFonts w:ascii="Times New Roman" w:hAnsi="Times New Roman" w:cs="Times New Roman"/>
          <w:sz w:val="28"/>
          <w:szCs w:val="28"/>
        </w:rPr>
        <w:t>/opiekunowie prawni</w:t>
      </w:r>
      <w:r>
        <w:rPr>
          <w:rFonts w:ascii="Times New Roman" w:hAnsi="Times New Roman" w:cs="Times New Roman"/>
          <w:sz w:val="28"/>
          <w:szCs w:val="28"/>
        </w:rPr>
        <w:t xml:space="preserve"> informowani są o wysokości opłat </w:t>
      </w:r>
      <w:r w:rsidR="003E4E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na pierwszym zebraniu w nowym roku szkolnym.</w:t>
      </w:r>
    </w:p>
    <w:p w14:paraId="0D024BEC" w14:textId="77777777" w:rsidR="004C7D5D" w:rsidRDefault="004C7D5D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D5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C7D5D">
        <w:rPr>
          <w:rFonts w:ascii="Times New Roman" w:hAnsi="Times New Roman" w:cs="Times New Roman"/>
          <w:sz w:val="28"/>
          <w:szCs w:val="28"/>
        </w:rPr>
        <w:t>Dziecko ponosi opłatę</w:t>
      </w:r>
      <w:r>
        <w:rPr>
          <w:rFonts w:ascii="Times New Roman" w:hAnsi="Times New Roman" w:cs="Times New Roman"/>
          <w:sz w:val="28"/>
          <w:szCs w:val="28"/>
        </w:rPr>
        <w:t xml:space="preserve"> za korzystanie z p</w:t>
      </w:r>
      <w:r w:rsidR="0020570E">
        <w:rPr>
          <w:rFonts w:ascii="Times New Roman" w:hAnsi="Times New Roman" w:cs="Times New Roman"/>
          <w:sz w:val="28"/>
          <w:szCs w:val="28"/>
        </w:rPr>
        <w:t xml:space="preserve">osiłków w stołówce przedszkolnej </w:t>
      </w:r>
      <w:r w:rsidR="0020570E">
        <w:rPr>
          <w:rFonts w:ascii="Times New Roman" w:hAnsi="Times New Roman" w:cs="Times New Roman"/>
          <w:sz w:val="28"/>
          <w:szCs w:val="28"/>
        </w:rPr>
        <w:br/>
        <w:t xml:space="preserve">w wysokości surowców przeznaczonych do sporządzenia posiłków, </w:t>
      </w:r>
      <w:r w:rsidR="0020570E">
        <w:rPr>
          <w:rFonts w:ascii="Times New Roman" w:hAnsi="Times New Roman" w:cs="Times New Roman"/>
          <w:sz w:val="28"/>
          <w:szCs w:val="28"/>
        </w:rPr>
        <w:br/>
        <w:t>w przeliczeniu na jeden posiłek.</w:t>
      </w:r>
    </w:p>
    <w:p w14:paraId="2C275AC7" w14:textId="77777777" w:rsidR="0020570E" w:rsidRDefault="0020570E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70E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Pracownik ponosi opłatę za korzystanie z posiłków w stołówce przedszkolnej w wysokości kosztów surowców przeznaczonych do sporządzenia posiłku </w:t>
      </w:r>
      <w:r>
        <w:rPr>
          <w:rFonts w:ascii="Times New Roman" w:hAnsi="Times New Roman" w:cs="Times New Roman"/>
          <w:sz w:val="28"/>
          <w:szCs w:val="28"/>
        </w:rPr>
        <w:br/>
        <w:t xml:space="preserve">oraz kosztów jego przygotowania i utrzymania stołówki, w przeliczeniu </w:t>
      </w:r>
      <w:r>
        <w:rPr>
          <w:rFonts w:ascii="Times New Roman" w:hAnsi="Times New Roman" w:cs="Times New Roman"/>
          <w:sz w:val="28"/>
          <w:szCs w:val="28"/>
        </w:rPr>
        <w:br/>
        <w:t>na jeden posiłek wraz obowiązującym podatkiem VAT.</w:t>
      </w:r>
    </w:p>
    <w:p w14:paraId="7CD2470D" w14:textId="77777777" w:rsidR="0020570E" w:rsidRDefault="0020570E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70E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Nauczyciel ponosi opłatę za korzystanie z posiłków w stołówce przedszkolnej w wysokości kosztów surowców przeznaczonych do sporządzenia posiłku </w:t>
      </w:r>
      <w:r>
        <w:rPr>
          <w:rFonts w:ascii="Times New Roman" w:hAnsi="Times New Roman" w:cs="Times New Roman"/>
          <w:sz w:val="28"/>
          <w:szCs w:val="28"/>
        </w:rPr>
        <w:br/>
        <w:t>oraz kosztów jego przygotowania i utrzymania stołówki, w przeliczeni na jeden posiłek.</w:t>
      </w:r>
    </w:p>
    <w:p w14:paraId="29FCB7DC" w14:textId="77777777" w:rsidR="0020570E" w:rsidRDefault="0020570E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70E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E37">
        <w:rPr>
          <w:rFonts w:ascii="Times New Roman" w:hAnsi="Times New Roman" w:cs="Times New Roman"/>
          <w:sz w:val="28"/>
          <w:szCs w:val="28"/>
        </w:rPr>
        <w:t xml:space="preserve">Osoba wskazana przez GOPS w Radwanicach ponosi opłatę za korzystanie </w:t>
      </w:r>
      <w:r w:rsidR="003E4E37">
        <w:rPr>
          <w:rFonts w:ascii="Times New Roman" w:hAnsi="Times New Roman" w:cs="Times New Roman"/>
          <w:sz w:val="28"/>
          <w:szCs w:val="28"/>
        </w:rPr>
        <w:br/>
        <w:t xml:space="preserve">z posiłku w stołówce w wysokości kosztów surowców przeznaczonych </w:t>
      </w:r>
      <w:r w:rsidR="003E4E37">
        <w:rPr>
          <w:rFonts w:ascii="Times New Roman" w:hAnsi="Times New Roman" w:cs="Times New Roman"/>
          <w:sz w:val="28"/>
          <w:szCs w:val="28"/>
        </w:rPr>
        <w:br/>
        <w:t>do sporządzenia posiłku oraz kosztów jego przygotowania i utrzymania stołówki, w przeliczeniu na jeden posiłek indywidualnie wraz obowiązującym podatkiem VAT lub dożywianie refunduje GOPS na podstawie noty księgowej bez VAT.</w:t>
      </w:r>
    </w:p>
    <w:p w14:paraId="5F262965" w14:textId="77777777" w:rsidR="003E4E37" w:rsidRDefault="003E4E37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E37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 koszty utrzymania stołówki składają się:</w:t>
      </w:r>
    </w:p>
    <w:p w14:paraId="560EE38D" w14:textId="77777777" w:rsidR="003E4E37" w:rsidRDefault="003E4E37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koszty wynagrodzenia pracowników przygotowujących posiłki w kuchni przedszkolnej oraz koszty składników naliczonych od tych wynagrodzeń,</w:t>
      </w:r>
    </w:p>
    <w:p w14:paraId="143C8C97" w14:textId="77777777" w:rsidR="003E4E37" w:rsidRDefault="003E4E37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koszty zużycia wody, energii, ścieków, gazu, ogrzewania, wywozu śmieci</w:t>
      </w:r>
    </w:p>
    <w:p w14:paraId="71EA33B3" w14:textId="77777777" w:rsidR="003E4E37" w:rsidRDefault="003E4E37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pozostałe składniki</w:t>
      </w:r>
    </w:p>
    <w:p w14:paraId="40CE58BB" w14:textId="77777777" w:rsidR="003E4E37" w:rsidRDefault="003E4E37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E37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Zmianę wysokości opłat za posiłki Dyrektor </w:t>
      </w:r>
      <w:r w:rsidR="005A4888">
        <w:rPr>
          <w:rFonts w:ascii="Times New Roman" w:hAnsi="Times New Roman" w:cs="Times New Roman"/>
          <w:sz w:val="28"/>
          <w:szCs w:val="28"/>
        </w:rPr>
        <w:t>może wprowadzić w każdym czasie, jeżeli zaistnieje konieczność zmiany po przeanalizowaniu kosztów. Zmiana wysokości opłat za posiłki będzie obowiązywać od pierwszego dnia następnego miesiąca.</w:t>
      </w:r>
    </w:p>
    <w:p w14:paraId="472EDDC4" w14:textId="77777777" w:rsidR="00D23A42" w:rsidRPr="00D23A42" w:rsidRDefault="00A359FB" w:rsidP="00D23A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-2-</w:t>
      </w:r>
    </w:p>
    <w:p w14:paraId="6BFE8E41" w14:textId="77777777" w:rsidR="005A4888" w:rsidRDefault="005A4888" w:rsidP="00B8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4888">
        <w:rPr>
          <w:rFonts w:ascii="Times New Roman" w:hAnsi="Times New Roman" w:cs="Times New Roman"/>
          <w:b/>
          <w:sz w:val="28"/>
          <w:szCs w:val="28"/>
        </w:rPr>
        <w:lastRenderedPageBreak/>
        <w:t>IV. Wnoszenie opłat</w:t>
      </w:r>
      <w:r w:rsidR="000E59DA">
        <w:rPr>
          <w:rFonts w:ascii="Times New Roman" w:hAnsi="Times New Roman" w:cs="Times New Roman"/>
          <w:b/>
          <w:sz w:val="28"/>
          <w:szCs w:val="28"/>
        </w:rPr>
        <w:t xml:space="preserve"> i zwrot za posiłki</w:t>
      </w:r>
    </w:p>
    <w:p w14:paraId="1FA43C97" w14:textId="77777777" w:rsidR="005A4888" w:rsidRDefault="005A4888" w:rsidP="00B8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B532C3" w14:textId="77777777" w:rsidR="005A4888" w:rsidRDefault="005A4888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83486" w:rsidRPr="00D83486">
        <w:rPr>
          <w:rFonts w:ascii="Times New Roman" w:hAnsi="Times New Roman" w:cs="Times New Roman"/>
          <w:sz w:val="28"/>
          <w:szCs w:val="28"/>
        </w:rPr>
        <w:t>Wysokość</w:t>
      </w:r>
      <w:r w:rsidR="00D83486">
        <w:rPr>
          <w:rFonts w:ascii="Times New Roman" w:hAnsi="Times New Roman" w:cs="Times New Roman"/>
          <w:sz w:val="28"/>
          <w:szCs w:val="28"/>
        </w:rPr>
        <w:t xml:space="preserve"> należności z tytułu opłat za wyżywienie nalicza kierownik stołówki o czym informuje zainteresowanych.</w:t>
      </w:r>
    </w:p>
    <w:p w14:paraId="14694EBD" w14:textId="77777777" w:rsidR="00D83486" w:rsidRDefault="00D83486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48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Opłaty za posiłki za dany miesiąc należy wpłacać na wskazany rachunek bankowy </w:t>
      </w:r>
      <w:r w:rsidRPr="00D83486">
        <w:rPr>
          <w:rFonts w:ascii="Times New Roman" w:hAnsi="Times New Roman" w:cs="Times New Roman"/>
          <w:b/>
          <w:sz w:val="28"/>
          <w:szCs w:val="28"/>
        </w:rPr>
        <w:t>tj.</w:t>
      </w:r>
      <w:r w:rsidR="00031D61">
        <w:rPr>
          <w:rFonts w:ascii="Times New Roman" w:hAnsi="Times New Roman" w:cs="Times New Roman"/>
          <w:b/>
          <w:sz w:val="28"/>
          <w:szCs w:val="28"/>
        </w:rPr>
        <w:t xml:space="preserve"> 32 1090 2398 0000 0001 4662 0520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 terminie do dnia </w:t>
      </w:r>
      <w:r w:rsidR="00501460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każdego miesiąca z góry.</w:t>
      </w:r>
      <w:r>
        <w:rPr>
          <w:rFonts w:ascii="Times New Roman" w:hAnsi="Times New Roman" w:cs="Times New Roman"/>
          <w:sz w:val="28"/>
          <w:szCs w:val="28"/>
        </w:rPr>
        <w:t xml:space="preserve"> W tytule przelewu należy podać:</w:t>
      </w:r>
    </w:p>
    <w:p w14:paraId="26FE71B8" w14:textId="77777777" w:rsidR="00C62577" w:rsidRDefault="00D83486" w:rsidP="00C625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imię i nazwisko dziecka/ grupa/ miesiąc, </w:t>
      </w:r>
      <w:r w:rsidR="00C62577">
        <w:rPr>
          <w:rFonts w:ascii="Times New Roman" w:hAnsi="Times New Roman" w:cs="Times New Roman"/>
          <w:sz w:val="28"/>
          <w:szCs w:val="28"/>
        </w:rPr>
        <w:t>za który uiszczana jest opłata.</w:t>
      </w:r>
    </w:p>
    <w:p w14:paraId="0A5D5725" w14:textId="77777777" w:rsidR="00D83486" w:rsidRDefault="00D83486" w:rsidP="00C625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48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 przypadku nieregulowania opłat</w:t>
      </w:r>
      <w:r w:rsidR="009C451A">
        <w:rPr>
          <w:rFonts w:ascii="Times New Roman" w:hAnsi="Times New Roman" w:cs="Times New Roman"/>
          <w:sz w:val="28"/>
          <w:szCs w:val="28"/>
        </w:rPr>
        <w:t>y w wyznaczonym terminie kierownik stołówki</w:t>
      </w:r>
      <w:r w:rsidR="006D44DE">
        <w:rPr>
          <w:rFonts w:ascii="Times New Roman" w:hAnsi="Times New Roman" w:cs="Times New Roman"/>
          <w:sz w:val="28"/>
          <w:szCs w:val="28"/>
        </w:rPr>
        <w:t xml:space="preserve"> lub wychowawca </w:t>
      </w:r>
      <w:r w:rsidR="009C451A">
        <w:rPr>
          <w:rFonts w:ascii="Times New Roman" w:hAnsi="Times New Roman" w:cs="Times New Roman"/>
          <w:sz w:val="28"/>
          <w:szCs w:val="28"/>
        </w:rPr>
        <w:t xml:space="preserve"> będzie się kontaktował z rodzicami/opiekunami prawnymi telefonicznie celem przypomnienia o obowiązku terminowego regulowania opłat. Jeżeli powiadomienie telefoniczne nie przyniesie</w:t>
      </w:r>
      <w:r w:rsidR="00B56F72">
        <w:rPr>
          <w:rFonts w:ascii="Times New Roman" w:hAnsi="Times New Roman" w:cs="Times New Roman"/>
          <w:sz w:val="28"/>
          <w:szCs w:val="28"/>
        </w:rPr>
        <w:t xml:space="preserve"> oczekiwanego</w:t>
      </w:r>
      <w:r w:rsidR="009C451A">
        <w:rPr>
          <w:rFonts w:ascii="Times New Roman" w:hAnsi="Times New Roman" w:cs="Times New Roman"/>
          <w:sz w:val="28"/>
          <w:szCs w:val="28"/>
        </w:rPr>
        <w:t xml:space="preserve"> </w:t>
      </w:r>
      <w:r w:rsidR="00B56F72">
        <w:rPr>
          <w:rFonts w:ascii="Times New Roman" w:hAnsi="Times New Roman" w:cs="Times New Roman"/>
          <w:sz w:val="28"/>
          <w:szCs w:val="28"/>
        </w:rPr>
        <w:t>rezultatu do rodzica/opiekuna prawnego wysyłane jest pisemne wezwanie zapłaty.</w:t>
      </w:r>
    </w:p>
    <w:p w14:paraId="39E4DBDE" w14:textId="77777777" w:rsidR="00C62577" w:rsidRPr="00D23A42" w:rsidRDefault="00C62577" w:rsidP="00C625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3A4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F072D" w:rsidRPr="00D23A42">
        <w:rPr>
          <w:rFonts w:ascii="Times New Roman" w:hAnsi="Times New Roman" w:cs="Times New Roman"/>
          <w:sz w:val="28"/>
          <w:szCs w:val="28"/>
        </w:rPr>
        <w:t>Brak terminowej wpłaty</w:t>
      </w:r>
      <w:r w:rsidR="00501460">
        <w:rPr>
          <w:rFonts w:ascii="Times New Roman" w:hAnsi="Times New Roman" w:cs="Times New Roman"/>
          <w:sz w:val="28"/>
          <w:szCs w:val="28"/>
        </w:rPr>
        <w:t xml:space="preserve"> (tj. do 10</w:t>
      </w:r>
      <w:r w:rsidR="003F072D" w:rsidRPr="00D23A42">
        <w:rPr>
          <w:rFonts w:ascii="Times New Roman" w:hAnsi="Times New Roman" w:cs="Times New Roman"/>
          <w:sz w:val="28"/>
          <w:szCs w:val="28"/>
        </w:rPr>
        <w:t>-każdego miesiąca) skutkuje naliczaniem odsetek ustawowych za czas opóźnienia. Odsetki naliczane będą do dnia następującego po wyznaczonym terminie płatności, do faktycznej zapłaty.</w:t>
      </w:r>
    </w:p>
    <w:p w14:paraId="1BD39AAF" w14:textId="77777777" w:rsidR="003F072D" w:rsidRDefault="003F072D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72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Opłaty wnoszone przez GOPS odbywają się na podstawie wystawionych przez</w:t>
      </w:r>
      <w:r w:rsidR="00D23A42">
        <w:rPr>
          <w:rFonts w:ascii="Times New Roman" w:hAnsi="Times New Roman" w:cs="Times New Roman"/>
          <w:sz w:val="28"/>
          <w:szCs w:val="28"/>
        </w:rPr>
        <w:t xml:space="preserve"> ZSP</w:t>
      </w:r>
      <w:r>
        <w:rPr>
          <w:rFonts w:ascii="Times New Roman" w:hAnsi="Times New Roman" w:cs="Times New Roman"/>
          <w:sz w:val="28"/>
          <w:szCs w:val="28"/>
        </w:rPr>
        <w:t xml:space="preserve"> not księgowych, z załączoną listą dzieci, którym przyznano dofinansowanie w terminie ustalonym odrębnymi przepisami.</w:t>
      </w:r>
    </w:p>
    <w:p w14:paraId="1FE1E68C" w14:textId="6B8498A9" w:rsidR="00196C0A" w:rsidRDefault="00AF2C99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C9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E59DA">
        <w:rPr>
          <w:rFonts w:ascii="Times New Roman" w:hAnsi="Times New Roman" w:cs="Times New Roman"/>
          <w:sz w:val="28"/>
          <w:szCs w:val="28"/>
        </w:rPr>
        <w:t xml:space="preserve">W przypadku </w:t>
      </w:r>
      <w:r>
        <w:rPr>
          <w:rFonts w:ascii="Times New Roman" w:hAnsi="Times New Roman" w:cs="Times New Roman"/>
          <w:sz w:val="28"/>
          <w:szCs w:val="28"/>
        </w:rPr>
        <w:t>nieobecności dziecka w przeds</w:t>
      </w:r>
      <w:r w:rsidR="000E59DA">
        <w:rPr>
          <w:rFonts w:ascii="Times New Roman" w:hAnsi="Times New Roman" w:cs="Times New Roman"/>
          <w:sz w:val="28"/>
          <w:szCs w:val="28"/>
        </w:rPr>
        <w:t>zkolu należy zgłosić ten fakt</w:t>
      </w:r>
      <w:r w:rsidR="00FF5913">
        <w:rPr>
          <w:rFonts w:ascii="Times New Roman" w:hAnsi="Times New Roman" w:cs="Times New Roman"/>
          <w:sz w:val="28"/>
          <w:szCs w:val="28"/>
        </w:rPr>
        <w:t xml:space="preserve"> wychowawcy lub</w:t>
      </w:r>
      <w:r w:rsidRPr="00AF2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kierownikowi stołówki telefonicznie pod nr </w:t>
      </w:r>
      <w:r w:rsidR="000E59DA">
        <w:rPr>
          <w:rFonts w:ascii="Times New Roman" w:hAnsi="Times New Roman" w:cs="Times New Roman"/>
          <w:sz w:val="28"/>
          <w:szCs w:val="28"/>
        </w:rPr>
        <w:t xml:space="preserve">telefonu </w:t>
      </w:r>
      <w:r w:rsidR="00346EA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59DA">
        <w:rPr>
          <w:rFonts w:ascii="Times New Roman" w:hAnsi="Times New Roman" w:cs="Times New Roman"/>
          <w:b/>
          <w:sz w:val="28"/>
          <w:szCs w:val="28"/>
        </w:rPr>
        <w:t>76</w:t>
      </w:r>
      <w:r w:rsidR="00346EA3">
        <w:rPr>
          <w:rFonts w:ascii="Times New Roman" w:hAnsi="Times New Roman" w:cs="Times New Roman"/>
          <w:b/>
          <w:sz w:val="28"/>
          <w:szCs w:val="28"/>
        </w:rPr>
        <w:t> 8</w:t>
      </w:r>
      <w:r w:rsidRPr="000E59DA">
        <w:rPr>
          <w:rFonts w:ascii="Times New Roman" w:hAnsi="Times New Roman" w:cs="Times New Roman"/>
          <w:b/>
          <w:sz w:val="28"/>
          <w:szCs w:val="28"/>
        </w:rPr>
        <w:t>31</w:t>
      </w:r>
      <w:r w:rsidR="00346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9DA">
        <w:rPr>
          <w:rFonts w:ascii="Times New Roman" w:hAnsi="Times New Roman" w:cs="Times New Roman"/>
          <w:b/>
          <w:sz w:val="28"/>
          <w:szCs w:val="28"/>
        </w:rPr>
        <w:t>13</w:t>
      </w:r>
      <w:r w:rsidR="00346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9DA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lub e</w:t>
      </w:r>
      <w:r w:rsidR="000E59DA">
        <w:rPr>
          <w:rFonts w:ascii="Times New Roman" w:hAnsi="Times New Roman" w:cs="Times New Roman"/>
          <w:sz w:val="28"/>
          <w:szCs w:val="28"/>
        </w:rPr>
        <w:t xml:space="preserve">-mailem </w:t>
      </w:r>
      <w:hyperlink r:id="rId4" w:history="1">
        <w:r w:rsidR="000E59DA" w:rsidRPr="009203D3">
          <w:rPr>
            <w:rStyle w:val="Hipercze"/>
            <w:rFonts w:ascii="Times New Roman" w:hAnsi="Times New Roman" w:cs="Times New Roman"/>
            <w:b/>
            <w:sz w:val="28"/>
            <w:szCs w:val="28"/>
          </w:rPr>
          <w:t>podjusty@.wp.pl</w:t>
        </w:r>
      </w:hyperlink>
      <w:r w:rsidR="000E5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9DA" w:rsidRPr="000E59DA">
        <w:rPr>
          <w:rFonts w:ascii="Times New Roman" w:hAnsi="Times New Roman" w:cs="Times New Roman"/>
          <w:sz w:val="28"/>
          <w:szCs w:val="28"/>
        </w:rPr>
        <w:t>najpóźniej do</w:t>
      </w:r>
      <w:r w:rsidR="000E5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C0A">
        <w:rPr>
          <w:rFonts w:ascii="Times New Roman" w:hAnsi="Times New Roman" w:cs="Times New Roman"/>
          <w:sz w:val="28"/>
          <w:szCs w:val="28"/>
        </w:rPr>
        <w:t xml:space="preserve">godziny </w:t>
      </w:r>
      <w:r w:rsidR="000E59DA" w:rsidRPr="000E59DA">
        <w:rPr>
          <w:rFonts w:ascii="Times New Roman" w:hAnsi="Times New Roman" w:cs="Times New Roman"/>
          <w:b/>
          <w:sz w:val="28"/>
          <w:szCs w:val="28"/>
        </w:rPr>
        <w:t>7:30</w:t>
      </w:r>
      <w:r w:rsidR="00196C0A">
        <w:rPr>
          <w:rFonts w:ascii="Times New Roman" w:hAnsi="Times New Roman" w:cs="Times New Roman"/>
          <w:sz w:val="28"/>
          <w:szCs w:val="28"/>
        </w:rPr>
        <w:t xml:space="preserve"> </w:t>
      </w:r>
      <w:r w:rsidR="00346E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6C0A">
        <w:rPr>
          <w:rFonts w:ascii="Times New Roman" w:hAnsi="Times New Roman" w:cs="Times New Roman"/>
          <w:sz w:val="28"/>
          <w:szCs w:val="28"/>
        </w:rPr>
        <w:t xml:space="preserve">w takim przypadku odpis będzie obowiązywał od pierwszego dnia nieobecności.  </w:t>
      </w:r>
    </w:p>
    <w:p w14:paraId="38563A76" w14:textId="77777777" w:rsidR="00AF2C99" w:rsidRDefault="00196C0A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C0A">
        <w:rPr>
          <w:rFonts w:ascii="Times New Roman" w:hAnsi="Times New Roman" w:cs="Times New Roman"/>
          <w:b/>
          <w:sz w:val="28"/>
          <w:szCs w:val="28"/>
        </w:rPr>
        <w:t>7.</w:t>
      </w:r>
      <w:r w:rsidR="005557C8">
        <w:rPr>
          <w:rFonts w:ascii="Times New Roman" w:hAnsi="Times New Roman" w:cs="Times New Roman"/>
          <w:sz w:val="28"/>
          <w:szCs w:val="28"/>
        </w:rPr>
        <w:t xml:space="preserve"> W przypadku niezachowania przyjętego terminu</w:t>
      </w:r>
      <w:r>
        <w:rPr>
          <w:rFonts w:ascii="Times New Roman" w:hAnsi="Times New Roman" w:cs="Times New Roman"/>
          <w:sz w:val="28"/>
          <w:szCs w:val="28"/>
        </w:rPr>
        <w:t xml:space="preserve"> zgłoszenia lub braku zgłoszenia</w:t>
      </w:r>
      <w:r w:rsidR="005557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odpis obowiązuje od drugiego dnia nieobecności dziecka.</w:t>
      </w:r>
    </w:p>
    <w:p w14:paraId="5F0DA425" w14:textId="77777777" w:rsidR="005557C8" w:rsidRDefault="005557C8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7C8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W przypadku planowanej nieobecności dziecka w przedszkolu należy zgłosić ten fakt przynajmniej jeden dzień </w:t>
      </w:r>
      <w:r w:rsidR="00A55C13">
        <w:rPr>
          <w:rFonts w:ascii="Times New Roman" w:hAnsi="Times New Roman" w:cs="Times New Roman"/>
          <w:sz w:val="28"/>
          <w:szCs w:val="28"/>
        </w:rPr>
        <w:t>wcześniej kierownikowi stołówki lub wychowawcy.</w:t>
      </w:r>
    </w:p>
    <w:p w14:paraId="295F1322" w14:textId="77777777" w:rsidR="005557C8" w:rsidRDefault="005557C8" w:rsidP="00B868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6DC436" w14:textId="77777777" w:rsidR="005557C8" w:rsidRDefault="005557C8" w:rsidP="00B8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57C8">
        <w:rPr>
          <w:rFonts w:ascii="Times New Roman" w:hAnsi="Times New Roman" w:cs="Times New Roman"/>
          <w:b/>
          <w:sz w:val="28"/>
          <w:szCs w:val="28"/>
        </w:rPr>
        <w:t>V. Wydawanie posiłków</w:t>
      </w:r>
    </w:p>
    <w:p w14:paraId="710D22AE" w14:textId="77777777" w:rsidR="005557C8" w:rsidRDefault="005557C8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Za wydawanie posiłków</w:t>
      </w:r>
      <w:r w:rsidR="00B903E0">
        <w:rPr>
          <w:rFonts w:ascii="Times New Roman" w:hAnsi="Times New Roman" w:cs="Times New Roman"/>
          <w:sz w:val="28"/>
          <w:szCs w:val="28"/>
        </w:rPr>
        <w:t xml:space="preserve"> odpowiada personel kuchenny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F86FF7" w14:textId="77777777" w:rsidR="00A55C13" w:rsidRPr="006D44DE" w:rsidRDefault="005557C8" w:rsidP="00B8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57C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C13">
        <w:rPr>
          <w:rFonts w:ascii="Times New Roman" w:hAnsi="Times New Roman" w:cs="Times New Roman"/>
          <w:sz w:val="28"/>
          <w:szCs w:val="28"/>
        </w:rPr>
        <w:t>Na posiłki wydawane przez kuchnię składają się:</w:t>
      </w:r>
    </w:p>
    <w:p w14:paraId="18EC08DC" w14:textId="77777777" w:rsidR="00A55C13" w:rsidRDefault="00A55C13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śniadanie</w:t>
      </w:r>
    </w:p>
    <w:p w14:paraId="321CA741" w14:textId="77777777" w:rsidR="006D44DE" w:rsidRDefault="00BA75CC" w:rsidP="006D44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obiad (I danie</w:t>
      </w:r>
      <w:r w:rsidR="00A55C13">
        <w:rPr>
          <w:rFonts w:ascii="Times New Roman" w:hAnsi="Times New Roman" w:cs="Times New Roman"/>
          <w:sz w:val="28"/>
          <w:szCs w:val="28"/>
        </w:rPr>
        <w:t>, podwieczorek)</w:t>
      </w:r>
    </w:p>
    <w:p w14:paraId="10493F75" w14:textId="77777777" w:rsidR="00D23A42" w:rsidRDefault="00A55C13" w:rsidP="00D23A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obiad (II danie</w:t>
      </w:r>
      <w:r w:rsidR="006D44DE">
        <w:rPr>
          <w:rFonts w:ascii="Times New Roman" w:hAnsi="Times New Roman" w:cs="Times New Roman"/>
          <w:sz w:val="28"/>
          <w:szCs w:val="28"/>
        </w:rPr>
        <w:t>)</w:t>
      </w:r>
    </w:p>
    <w:p w14:paraId="651432FC" w14:textId="77777777" w:rsidR="00D23A42" w:rsidRPr="00D23A42" w:rsidRDefault="006D44DE" w:rsidP="00D23A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-3-</w:t>
      </w:r>
    </w:p>
    <w:p w14:paraId="52F4D253" w14:textId="77777777" w:rsidR="005557C8" w:rsidRDefault="00A55C13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Posiłki wydawane są w </w:t>
      </w:r>
      <w:r w:rsidR="00BA75CC">
        <w:rPr>
          <w:rFonts w:ascii="Times New Roman" w:hAnsi="Times New Roman" w:cs="Times New Roman"/>
          <w:sz w:val="28"/>
          <w:szCs w:val="28"/>
        </w:rPr>
        <w:t>godzinach:</w:t>
      </w:r>
    </w:p>
    <w:p w14:paraId="15359FC2" w14:textId="77777777" w:rsidR="00BA75CC" w:rsidRDefault="001A2D0B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śniadanie – 8:10-9:0</w:t>
      </w:r>
      <w:r w:rsidR="00204556">
        <w:rPr>
          <w:rFonts w:ascii="Times New Roman" w:hAnsi="Times New Roman" w:cs="Times New Roman"/>
          <w:sz w:val="28"/>
          <w:szCs w:val="28"/>
        </w:rPr>
        <w:t>5</w:t>
      </w:r>
    </w:p>
    <w:p w14:paraId="453E94A4" w14:textId="77777777" w:rsidR="00BA75CC" w:rsidRDefault="00BA75CC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obiad</w:t>
      </w:r>
      <w:r w:rsidR="006D44DE">
        <w:rPr>
          <w:rFonts w:ascii="Times New Roman" w:hAnsi="Times New Roman" w:cs="Times New Roman"/>
          <w:sz w:val="28"/>
          <w:szCs w:val="28"/>
        </w:rPr>
        <w:t xml:space="preserve"> (I danie, podwieczorek) – 10:15-11:10</w:t>
      </w:r>
    </w:p>
    <w:p w14:paraId="0CD93624" w14:textId="77777777" w:rsidR="00BA75CC" w:rsidRDefault="006D44DE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obiad (II danie) – 13:2</w:t>
      </w:r>
      <w:r w:rsidR="0020455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-13:40</w:t>
      </w:r>
    </w:p>
    <w:p w14:paraId="03FEBF66" w14:textId="77777777" w:rsidR="00BA75CC" w:rsidRDefault="00BA75CC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5C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7D1">
        <w:rPr>
          <w:rFonts w:ascii="Times New Roman" w:hAnsi="Times New Roman" w:cs="Times New Roman"/>
          <w:sz w:val="28"/>
          <w:szCs w:val="28"/>
        </w:rPr>
        <w:t>Stołówka nie prowadzi sprzedaży na wynos, decyzja ta podyktowana jest względami sanitarnymi.</w:t>
      </w:r>
    </w:p>
    <w:p w14:paraId="5F0167FF" w14:textId="77777777" w:rsidR="00C267D1" w:rsidRDefault="00C267D1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7D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Jadłospis tygodniowy wywieszany jest:</w:t>
      </w:r>
    </w:p>
    <w:p w14:paraId="53FF8777" w14:textId="77777777" w:rsidR="00C267D1" w:rsidRDefault="00C267D1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 tablicy (przy wejściu głównym do przedszkola)</w:t>
      </w:r>
      <w:r w:rsidR="001A2D0B">
        <w:rPr>
          <w:rFonts w:ascii="Times New Roman" w:hAnsi="Times New Roman" w:cs="Times New Roman"/>
          <w:sz w:val="28"/>
          <w:szCs w:val="28"/>
        </w:rPr>
        <w:t xml:space="preserve"> i</w:t>
      </w:r>
      <w:r w:rsidR="00DD1756">
        <w:rPr>
          <w:rFonts w:ascii="Times New Roman" w:hAnsi="Times New Roman" w:cs="Times New Roman"/>
          <w:sz w:val="28"/>
          <w:szCs w:val="28"/>
        </w:rPr>
        <w:t xml:space="preserve"> drzwiach</w:t>
      </w:r>
      <w:r w:rsidR="001A2D0B">
        <w:rPr>
          <w:rFonts w:ascii="Times New Roman" w:hAnsi="Times New Roman" w:cs="Times New Roman"/>
          <w:sz w:val="28"/>
          <w:szCs w:val="28"/>
        </w:rPr>
        <w:t xml:space="preserve"> wejściowych.</w:t>
      </w:r>
    </w:p>
    <w:p w14:paraId="0CFCB44E" w14:textId="77777777" w:rsidR="00B903E0" w:rsidRDefault="00B903E0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B903E0">
        <w:rPr>
          <w:rFonts w:ascii="Times New Roman" w:hAnsi="Times New Roman" w:cs="Times New Roman"/>
          <w:sz w:val="28"/>
          <w:szCs w:val="28"/>
        </w:rPr>
        <w:t>W uzasadnionych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3E0">
        <w:rPr>
          <w:rFonts w:ascii="Times New Roman" w:hAnsi="Times New Roman" w:cs="Times New Roman"/>
          <w:sz w:val="28"/>
          <w:szCs w:val="28"/>
        </w:rPr>
        <w:t>przypadkach kierownik stołówki zastrzega sobie prawo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903E0">
        <w:rPr>
          <w:rFonts w:ascii="Times New Roman" w:hAnsi="Times New Roman" w:cs="Times New Roman"/>
          <w:sz w:val="28"/>
          <w:szCs w:val="28"/>
        </w:rPr>
        <w:t>do zmiany jadłospisu w danym dniu.</w:t>
      </w:r>
    </w:p>
    <w:p w14:paraId="559DC02B" w14:textId="77777777" w:rsidR="00B903E0" w:rsidRDefault="00B903E0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3E0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Rodzic</w:t>
      </w:r>
      <w:r w:rsidR="00174E02">
        <w:rPr>
          <w:rFonts w:ascii="Times New Roman" w:hAnsi="Times New Roman" w:cs="Times New Roman"/>
          <w:sz w:val="28"/>
          <w:szCs w:val="28"/>
        </w:rPr>
        <w:t>/prawny opiekun</w:t>
      </w:r>
      <w:r>
        <w:rPr>
          <w:rFonts w:ascii="Times New Roman" w:hAnsi="Times New Roman" w:cs="Times New Roman"/>
          <w:sz w:val="28"/>
          <w:szCs w:val="28"/>
        </w:rPr>
        <w:t xml:space="preserve"> jest zobowiązany do poinformowania nauczyciela </w:t>
      </w:r>
      <w:r w:rsidR="00174E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i kierownika stołówki o alergii pokarmowej dziecka w formie pis</w:t>
      </w:r>
      <w:r w:rsidR="00D23A42">
        <w:rPr>
          <w:rFonts w:ascii="Times New Roman" w:hAnsi="Times New Roman" w:cs="Times New Roman"/>
          <w:sz w:val="28"/>
          <w:szCs w:val="28"/>
        </w:rPr>
        <w:t>emnego oświadczenia rodzica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E2156E" w14:textId="77777777" w:rsidR="00CA2C42" w:rsidRPr="00CA2C42" w:rsidRDefault="00CA2C42" w:rsidP="00CA2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C42">
        <w:rPr>
          <w:rFonts w:ascii="Times New Roman" w:hAnsi="Times New Roman" w:cs="Times New Roman"/>
          <w:b/>
          <w:sz w:val="28"/>
          <w:szCs w:val="28"/>
        </w:rPr>
        <w:t>8.</w:t>
      </w:r>
      <w:r w:rsidRPr="00CA2C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A2C42">
        <w:rPr>
          <w:rFonts w:ascii="Times New Roman" w:hAnsi="Times New Roman" w:cs="Times New Roman"/>
          <w:sz w:val="28"/>
          <w:szCs w:val="28"/>
        </w:rPr>
        <w:t>W uzasadnionych przypadkach dopuszcza się przynoszenie przez rodziców/prawnych opiekunów gotowych posiłków i potraw, przygotowywanych dla dzieci poza przedszkolem.</w:t>
      </w:r>
    </w:p>
    <w:p w14:paraId="3F5CCE57" w14:textId="77777777" w:rsidR="00CA2C42" w:rsidRPr="00CA2C42" w:rsidRDefault="00CA2C42" w:rsidP="00B8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64ADFA" w14:textId="77777777" w:rsidR="00911960" w:rsidRDefault="00911960" w:rsidP="00B868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734FE0" w14:textId="77777777" w:rsidR="00911960" w:rsidRDefault="00911960" w:rsidP="00B8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1960">
        <w:rPr>
          <w:rFonts w:ascii="Times New Roman" w:hAnsi="Times New Roman" w:cs="Times New Roman"/>
          <w:b/>
          <w:sz w:val="28"/>
          <w:szCs w:val="28"/>
        </w:rPr>
        <w:t xml:space="preserve">VI. </w:t>
      </w:r>
      <w:r>
        <w:rPr>
          <w:rFonts w:ascii="Times New Roman" w:hAnsi="Times New Roman" w:cs="Times New Roman"/>
          <w:b/>
          <w:sz w:val="28"/>
          <w:szCs w:val="28"/>
        </w:rPr>
        <w:t>Zasady zachowania w stołówce przedszkolnej</w:t>
      </w:r>
    </w:p>
    <w:p w14:paraId="45CC081C" w14:textId="77777777" w:rsidR="00911960" w:rsidRDefault="00911960" w:rsidP="00B8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5FFBCE" w14:textId="77777777" w:rsidR="00911960" w:rsidRDefault="00911960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A2C42" w:rsidRPr="00CA2C42">
        <w:rPr>
          <w:rFonts w:ascii="Times New Roman" w:hAnsi="Times New Roman" w:cs="Times New Roman"/>
          <w:sz w:val="28"/>
          <w:szCs w:val="28"/>
        </w:rPr>
        <w:t xml:space="preserve">Podczas </w:t>
      </w:r>
      <w:r w:rsidR="00CA2C42">
        <w:rPr>
          <w:rFonts w:ascii="Times New Roman" w:hAnsi="Times New Roman" w:cs="Times New Roman"/>
          <w:sz w:val="28"/>
          <w:szCs w:val="28"/>
        </w:rPr>
        <w:t xml:space="preserve">wydawania posiłków w stołówce mogą przebywać wyłącznie osoby spożywające posiłek (rodzice oraz inne osoby, proszone są o niewchodzenie </w:t>
      </w:r>
      <w:r w:rsidR="00CA2C42">
        <w:rPr>
          <w:rFonts w:ascii="Times New Roman" w:hAnsi="Times New Roman" w:cs="Times New Roman"/>
          <w:sz w:val="28"/>
          <w:szCs w:val="28"/>
        </w:rPr>
        <w:br/>
        <w:t>do stołówki podczas posiłku).</w:t>
      </w:r>
    </w:p>
    <w:p w14:paraId="604BDB4F" w14:textId="77777777" w:rsidR="00CA2C42" w:rsidRDefault="00CA2C42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C4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C155E" w:rsidRPr="004C155E">
        <w:rPr>
          <w:rFonts w:ascii="Times New Roman" w:hAnsi="Times New Roman" w:cs="Times New Roman"/>
          <w:sz w:val="28"/>
          <w:szCs w:val="28"/>
        </w:rPr>
        <w:t>Nad</w:t>
      </w:r>
      <w:r w:rsidR="004C155E">
        <w:rPr>
          <w:rFonts w:ascii="Times New Roman" w:hAnsi="Times New Roman" w:cs="Times New Roman"/>
          <w:sz w:val="28"/>
          <w:szCs w:val="28"/>
        </w:rPr>
        <w:t xml:space="preserve"> bezpieczeństwem dzieci przebywających w czasie posiłku w stołówce czuwają wychowawcy i pomoce nauczycieli.</w:t>
      </w:r>
    </w:p>
    <w:p w14:paraId="59295EDB" w14:textId="77777777" w:rsidR="00B6696B" w:rsidRPr="00B6696B" w:rsidRDefault="00B6696B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96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6696B">
        <w:rPr>
          <w:rFonts w:ascii="Times New Roman" w:hAnsi="Times New Roman" w:cs="Times New Roman"/>
          <w:sz w:val="28"/>
          <w:szCs w:val="28"/>
        </w:rPr>
        <w:t>Dzieci w starszych oddziałach</w:t>
      </w:r>
      <w:r>
        <w:rPr>
          <w:rFonts w:ascii="Times New Roman" w:hAnsi="Times New Roman" w:cs="Times New Roman"/>
          <w:sz w:val="28"/>
          <w:szCs w:val="28"/>
        </w:rPr>
        <w:t xml:space="preserve"> same podchodzą w jednym szeregu do okienka po posiłek (II danie), młodszym jest podawany do stolika.</w:t>
      </w:r>
    </w:p>
    <w:p w14:paraId="2328ECC0" w14:textId="77777777" w:rsidR="00B6696B" w:rsidRDefault="00B6696B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96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W starszych oddziałach dzieci pomagają w sprzątaniu po posiłku, </w:t>
      </w:r>
      <w:r>
        <w:rPr>
          <w:rFonts w:ascii="Times New Roman" w:hAnsi="Times New Roman" w:cs="Times New Roman"/>
          <w:sz w:val="28"/>
          <w:szCs w:val="28"/>
        </w:rPr>
        <w:br/>
        <w:t>w młodszych – czynności te wykonuje personel.</w:t>
      </w:r>
    </w:p>
    <w:p w14:paraId="740F3885" w14:textId="77777777" w:rsidR="00B6696B" w:rsidRDefault="00B6696B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96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4D1">
        <w:rPr>
          <w:rFonts w:ascii="Times New Roman" w:hAnsi="Times New Roman" w:cs="Times New Roman"/>
          <w:sz w:val="28"/>
          <w:szCs w:val="28"/>
        </w:rPr>
        <w:t xml:space="preserve">Za szkody umyślnie spowodowane w stołówce odpowiada dziecko, </w:t>
      </w:r>
      <w:r w:rsidR="00B614D1">
        <w:rPr>
          <w:rFonts w:ascii="Times New Roman" w:hAnsi="Times New Roman" w:cs="Times New Roman"/>
          <w:sz w:val="28"/>
          <w:szCs w:val="28"/>
        </w:rPr>
        <w:br/>
        <w:t>a finansowo jego rodzic/opiekun prawny.</w:t>
      </w:r>
    </w:p>
    <w:p w14:paraId="06F83E0E" w14:textId="77777777" w:rsidR="00B614D1" w:rsidRDefault="00B614D1" w:rsidP="00B8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715CC0" w14:textId="77777777" w:rsidR="00B614D1" w:rsidRDefault="00B614D1" w:rsidP="00B8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VII. Organizowanie wyżywienia w okresie niskiej frekwencji dzieci</w:t>
      </w:r>
    </w:p>
    <w:p w14:paraId="24001E66" w14:textId="77777777" w:rsidR="00B614D1" w:rsidRDefault="00B614D1" w:rsidP="00B8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9AF138" w14:textId="77777777" w:rsidR="00B614D1" w:rsidRDefault="00B614D1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614D1">
        <w:rPr>
          <w:rFonts w:ascii="Times New Roman" w:hAnsi="Times New Roman" w:cs="Times New Roman"/>
          <w:sz w:val="28"/>
          <w:szCs w:val="28"/>
        </w:rPr>
        <w:t xml:space="preserve">Na </w:t>
      </w:r>
      <w:r>
        <w:rPr>
          <w:rFonts w:ascii="Times New Roman" w:hAnsi="Times New Roman" w:cs="Times New Roman"/>
          <w:sz w:val="28"/>
          <w:szCs w:val="28"/>
        </w:rPr>
        <w:t>organizowany przez przedszkole dyżur, rodzice składają kartę zapisu dziecka na dyżur (</w:t>
      </w:r>
      <w:r w:rsidRPr="00B614D1">
        <w:rPr>
          <w:rFonts w:ascii="Times New Roman" w:hAnsi="Times New Roman" w:cs="Times New Roman"/>
          <w:b/>
          <w:sz w:val="28"/>
          <w:szCs w:val="28"/>
        </w:rPr>
        <w:t>załącznik nr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A24B3BB" w14:textId="77777777" w:rsidR="00A359FB" w:rsidRPr="00A359FB" w:rsidRDefault="00A359FB" w:rsidP="00A35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59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</w:p>
    <w:p w14:paraId="4D0FE439" w14:textId="1DD125C5" w:rsidR="00014E0B" w:rsidRPr="00014E0B" w:rsidRDefault="00501460" w:rsidP="00B8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014E0B" w:rsidRPr="00014E0B">
        <w:rPr>
          <w:rFonts w:ascii="Times New Roman" w:hAnsi="Times New Roman" w:cs="Times New Roman"/>
          <w:b/>
          <w:sz w:val="28"/>
          <w:szCs w:val="28"/>
        </w:rPr>
        <w:t>.</w:t>
      </w:r>
      <w:r w:rsidR="00014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E0B">
        <w:rPr>
          <w:rFonts w:ascii="Times New Roman" w:hAnsi="Times New Roman" w:cs="Times New Roman"/>
          <w:sz w:val="28"/>
          <w:szCs w:val="28"/>
        </w:rPr>
        <w:t>W przypadku rezygnacji z</w:t>
      </w:r>
      <w:r w:rsidR="00014E0B" w:rsidRPr="00014E0B">
        <w:rPr>
          <w:rFonts w:ascii="Times New Roman" w:hAnsi="Times New Roman" w:cs="Times New Roman"/>
          <w:sz w:val="28"/>
          <w:szCs w:val="28"/>
        </w:rPr>
        <w:t xml:space="preserve"> dyżu</w:t>
      </w:r>
      <w:r w:rsidR="00014E0B">
        <w:rPr>
          <w:rFonts w:ascii="Times New Roman" w:hAnsi="Times New Roman" w:cs="Times New Roman"/>
          <w:sz w:val="28"/>
          <w:szCs w:val="28"/>
        </w:rPr>
        <w:t>ru wakacyjnego trzeba poinformować kierownika stołówk</w:t>
      </w:r>
      <w:r w:rsidR="00611F5A">
        <w:rPr>
          <w:rFonts w:ascii="Times New Roman" w:hAnsi="Times New Roman" w:cs="Times New Roman"/>
          <w:sz w:val="28"/>
          <w:szCs w:val="28"/>
        </w:rPr>
        <w:t xml:space="preserve">i telefonicznie pod nr telefonu </w:t>
      </w:r>
      <w:r w:rsidR="00014E0B" w:rsidRPr="00014E0B">
        <w:rPr>
          <w:rFonts w:ascii="Times New Roman" w:hAnsi="Times New Roman" w:cs="Times New Roman"/>
          <w:b/>
          <w:sz w:val="28"/>
          <w:szCs w:val="28"/>
        </w:rPr>
        <w:t>76</w:t>
      </w:r>
      <w:r w:rsidR="00033079">
        <w:rPr>
          <w:rFonts w:ascii="Times New Roman" w:hAnsi="Times New Roman" w:cs="Times New Roman"/>
          <w:b/>
          <w:sz w:val="28"/>
          <w:szCs w:val="28"/>
        </w:rPr>
        <w:t> </w:t>
      </w:r>
      <w:r w:rsidR="00014E0B" w:rsidRPr="00014E0B">
        <w:rPr>
          <w:rFonts w:ascii="Times New Roman" w:hAnsi="Times New Roman" w:cs="Times New Roman"/>
          <w:b/>
          <w:sz w:val="28"/>
          <w:szCs w:val="28"/>
        </w:rPr>
        <w:t>831</w:t>
      </w:r>
      <w:r w:rsidR="00033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E0B" w:rsidRPr="00014E0B">
        <w:rPr>
          <w:rFonts w:ascii="Times New Roman" w:hAnsi="Times New Roman" w:cs="Times New Roman"/>
          <w:b/>
          <w:sz w:val="28"/>
          <w:szCs w:val="28"/>
        </w:rPr>
        <w:t>13</w:t>
      </w:r>
      <w:r w:rsidR="00033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E0B" w:rsidRPr="00014E0B">
        <w:rPr>
          <w:rFonts w:ascii="Times New Roman" w:hAnsi="Times New Roman" w:cs="Times New Roman"/>
          <w:b/>
          <w:sz w:val="28"/>
          <w:szCs w:val="28"/>
        </w:rPr>
        <w:t>10</w:t>
      </w:r>
      <w:r w:rsidR="00611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E0B">
        <w:rPr>
          <w:rFonts w:ascii="Times New Roman" w:hAnsi="Times New Roman" w:cs="Times New Roman"/>
          <w:sz w:val="28"/>
          <w:szCs w:val="28"/>
        </w:rPr>
        <w:t xml:space="preserve">lub pisemnie </w:t>
      </w:r>
      <w:r w:rsidR="00014E0B">
        <w:rPr>
          <w:rFonts w:ascii="Times New Roman" w:hAnsi="Times New Roman" w:cs="Times New Roman"/>
          <w:sz w:val="28"/>
          <w:szCs w:val="28"/>
        </w:rPr>
        <w:br/>
      </w:r>
      <w:r w:rsidR="00014E0B" w:rsidRPr="00014E0B">
        <w:rPr>
          <w:rFonts w:ascii="Times New Roman" w:hAnsi="Times New Roman" w:cs="Times New Roman"/>
          <w:sz w:val="28"/>
          <w:szCs w:val="28"/>
        </w:rPr>
        <w:t>do</w:t>
      </w:r>
      <w:r w:rsidR="00014E0B">
        <w:rPr>
          <w:rFonts w:ascii="Times New Roman" w:hAnsi="Times New Roman" w:cs="Times New Roman"/>
          <w:b/>
          <w:sz w:val="28"/>
          <w:szCs w:val="28"/>
        </w:rPr>
        <w:t xml:space="preserve"> 25 cze</w:t>
      </w:r>
      <w:r>
        <w:rPr>
          <w:rFonts w:ascii="Times New Roman" w:hAnsi="Times New Roman" w:cs="Times New Roman"/>
          <w:b/>
          <w:sz w:val="28"/>
          <w:szCs w:val="28"/>
        </w:rPr>
        <w:t>rwca danego roku (załącznik nr 2</w:t>
      </w:r>
      <w:r w:rsidR="00014E0B">
        <w:rPr>
          <w:rFonts w:ascii="Times New Roman" w:hAnsi="Times New Roman" w:cs="Times New Roman"/>
          <w:b/>
          <w:sz w:val="28"/>
          <w:szCs w:val="28"/>
        </w:rPr>
        <w:t>).</w:t>
      </w:r>
    </w:p>
    <w:p w14:paraId="75B34FFF" w14:textId="77777777" w:rsidR="00B614D1" w:rsidRDefault="00B614D1" w:rsidP="00B868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10DC0D" w14:textId="77777777" w:rsidR="00B614D1" w:rsidRDefault="00B614D1" w:rsidP="00B8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14D1">
        <w:rPr>
          <w:rFonts w:ascii="Times New Roman" w:hAnsi="Times New Roman" w:cs="Times New Roman"/>
          <w:b/>
          <w:sz w:val="28"/>
          <w:szCs w:val="28"/>
        </w:rPr>
        <w:t>VIII.</w:t>
      </w:r>
      <w:r>
        <w:rPr>
          <w:rFonts w:ascii="Times New Roman" w:hAnsi="Times New Roman" w:cs="Times New Roman"/>
          <w:b/>
          <w:sz w:val="28"/>
          <w:szCs w:val="28"/>
        </w:rPr>
        <w:t xml:space="preserve"> Postanowienia końcowe</w:t>
      </w:r>
    </w:p>
    <w:p w14:paraId="50D6C6A6" w14:textId="77777777" w:rsidR="00B614D1" w:rsidRDefault="00B614D1" w:rsidP="00B8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A8FA5BF" w14:textId="77777777" w:rsidR="00B614D1" w:rsidRDefault="00B614D1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O wszystkich sprawach związanych z</w:t>
      </w:r>
      <w:r w:rsidR="00EA3664">
        <w:rPr>
          <w:rFonts w:ascii="Times New Roman" w:hAnsi="Times New Roman" w:cs="Times New Roman"/>
          <w:sz w:val="28"/>
          <w:szCs w:val="28"/>
        </w:rPr>
        <w:t xml:space="preserve"> organizacją stołówki decyduje d</w:t>
      </w:r>
      <w:r>
        <w:rPr>
          <w:rFonts w:ascii="Times New Roman" w:hAnsi="Times New Roman" w:cs="Times New Roman"/>
          <w:sz w:val="28"/>
          <w:szCs w:val="28"/>
        </w:rPr>
        <w:t>yrektor ZSP w Radwanicach.</w:t>
      </w:r>
    </w:p>
    <w:p w14:paraId="53D66940" w14:textId="77777777" w:rsidR="006D44DE" w:rsidRDefault="00EA3664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66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Wszelkie zmiany w niniejszym regulaminie dokonuje dyrektor ZSP </w:t>
      </w:r>
      <w:r>
        <w:rPr>
          <w:rFonts w:ascii="Times New Roman" w:hAnsi="Times New Roman" w:cs="Times New Roman"/>
          <w:sz w:val="28"/>
          <w:szCs w:val="28"/>
        </w:rPr>
        <w:br/>
        <w:t>w Radwanicach</w:t>
      </w:r>
      <w:r w:rsidR="006D44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90A66C" w14:textId="77777777" w:rsidR="00EA3664" w:rsidRDefault="00EA3664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66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Do przestrzegania postanowień niniejszego regulaminu zobowiązani </w:t>
      </w:r>
      <w:r w:rsidR="00174E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są wszyscy zainteresowani.</w:t>
      </w:r>
    </w:p>
    <w:p w14:paraId="3F4D65D6" w14:textId="77777777" w:rsidR="00EA3664" w:rsidRDefault="00EA3664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66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Regulamin i wszystkie jego zmiany podawane są do publicznej wiadomości </w:t>
      </w:r>
      <w:r w:rsidR="00174E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w sposób przyjęty przez przedszkole.</w:t>
      </w:r>
    </w:p>
    <w:p w14:paraId="17488C1A" w14:textId="7BA2C311" w:rsidR="00EA3664" w:rsidRDefault="00EA3664" w:rsidP="00B8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664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Regulamin</w:t>
      </w:r>
      <w:r w:rsidR="00146A46">
        <w:rPr>
          <w:rFonts w:ascii="Times New Roman" w:hAnsi="Times New Roman" w:cs="Times New Roman"/>
          <w:sz w:val="28"/>
          <w:szCs w:val="28"/>
        </w:rPr>
        <w:t xml:space="preserve"> wchodzi w życie z dniem 01.09.2023</w:t>
      </w:r>
      <w:r w:rsidR="00033079">
        <w:rPr>
          <w:rFonts w:ascii="Times New Roman" w:hAnsi="Times New Roman" w:cs="Times New Roman"/>
          <w:sz w:val="28"/>
          <w:szCs w:val="28"/>
        </w:rPr>
        <w:t xml:space="preserve"> </w:t>
      </w:r>
      <w:r w:rsidR="00146A46">
        <w:rPr>
          <w:rFonts w:ascii="Times New Roman" w:hAnsi="Times New Roman" w:cs="Times New Roman"/>
          <w:sz w:val="28"/>
          <w:szCs w:val="28"/>
        </w:rPr>
        <w:t>r.</w:t>
      </w:r>
    </w:p>
    <w:p w14:paraId="55336E40" w14:textId="77777777" w:rsidR="00EA3664" w:rsidRDefault="00EA3664" w:rsidP="00B868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197EEB" w14:textId="77777777" w:rsidR="00EA3664" w:rsidRDefault="00EA3664" w:rsidP="00B868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26C5E7" w14:textId="77777777" w:rsidR="00EA3664" w:rsidRDefault="00EA3664" w:rsidP="00B868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830229" w14:textId="77777777" w:rsidR="00EA3664" w:rsidRDefault="00EA3664" w:rsidP="00B868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F6D787" w14:textId="77777777" w:rsidR="00EA3664" w:rsidRDefault="00EA3664" w:rsidP="00B868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B740F7" w14:textId="77777777" w:rsidR="00EA3664" w:rsidRDefault="00EA3664" w:rsidP="00B868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442549" w14:textId="77777777" w:rsidR="00EA3664" w:rsidRDefault="00EA3664" w:rsidP="00B868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574E64" w14:textId="77777777" w:rsidR="00EA3664" w:rsidRDefault="00EA3664" w:rsidP="00B868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67293F" w14:textId="77777777" w:rsidR="00EA3664" w:rsidRDefault="00EA3664" w:rsidP="00B868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A62457" w14:textId="77777777" w:rsidR="00EA3664" w:rsidRDefault="00EA3664" w:rsidP="00B868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CCD7E7" w14:textId="77777777" w:rsidR="00EA3664" w:rsidRPr="00654FC3" w:rsidRDefault="00EA3664" w:rsidP="00654F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4F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Dyrektor:</w:t>
      </w:r>
    </w:p>
    <w:p w14:paraId="6B837888" w14:textId="77777777" w:rsidR="00EA3664" w:rsidRPr="00654FC3" w:rsidRDefault="00EA3664" w:rsidP="00B868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B3DB6A" w14:textId="77777777" w:rsidR="00EA3664" w:rsidRDefault="00EA3664" w:rsidP="00B8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7F53B76" w14:textId="77777777" w:rsidR="00A359FB" w:rsidRDefault="00EA3664" w:rsidP="00654F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A3664">
        <w:rPr>
          <w:rFonts w:ascii="Times New Roman" w:hAnsi="Times New Roman" w:cs="Times New Roman"/>
          <w:sz w:val="18"/>
          <w:szCs w:val="18"/>
        </w:rPr>
        <w:t xml:space="preserve">  </w:t>
      </w:r>
      <w:r w:rsidRPr="00EA36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Radwanice, dnia</w:t>
      </w:r>
      <w:r w:rsidRPr="00EA3664">
        <w:rPr>
          <w:rFonts w:ascii="Times New Roman" w:hAnsi="Times New Roman" w:cs="Times New Roman"/>
          <w:sz w:val="18"/>
          <w:szCs w:val="18"/>
        </w:rPr>
        <w:t>…………</w:t>
      </w:r>
      <w:r>
        <w:rPr>
          <w:rFonts w:ascii="Times New Roman" w:hAnsi="Times New Roman" w:cs="Times New Roman"/>
          <w:sz w:val="18"/>
          <w:szCs w:val="18"/>
        </w:rPr>
        <w:t>…..</w:t>
      </w:r>
      <w:r w:rsidRPr="00EA3664">
        <w:rPr>
          <w:rFonts w:ascii="Times New Roman" w:hAnsi="Times New Roman" w:cs="Times New Roman"/>
          <w:sz w:val="18"/>
          <w:szCs w:val="18"/>
        </w:rPr>
        <w:t xml:space="preserve">…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A3664">
        <w:rPr>
          <w:rFonts w:ascii="Times New Roman" w:hAnsi="Times New Roman" w:cs="Times New Roman"/>
          <w:sz w:val="18"/>
          <w:szCs w:val="18"/>
        </w:rPr>
        <w:t xml:space="preserve"> .....………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EA3664">
        <w:rPr>
          <w:rFonts w:ascii="Times New Roman" w:hAnsi="Times New Roman" w:cs="Times New Roman"/>
          <w:sz w:val="18"/>
          <w:szCs w:val="18"/>
        </w:rPr>
        <w:t>…………</w:t>
      </w:r>
    </w:p>
    <w:p w14:paraId="45F7026C" w14:textId="77777777" w:rsidR="00A359FB" w:rsidRDefault="00A359FB" w:rsidP="00B8684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024B9EF" w14:textId="77777777" w:rsidR="00A359FB" w:rsidRDefault="00A359FB" w:rsidP="00B8684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BFDD15B" w14:textId="77777777" w:rsidR="00A359FB" w:rsidRDefault="00A359FB" w:rsidP="00B8684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3554722" w14:textId="77777777" w:rsidR="00501460" w:rsidRDefault="00501460" w:rsidP="00A35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96AA3D" w14:textId="77777777" w:rsidR="00501460" w:rsidRDefault="00501460" w:rsidP="00A35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0D9331" w14:textId="77777777" w:rsidR="00501460" w:rsidRDefault="00501460" w:rsidP="00A35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D49F02" w14:textId="77777777" w:rsidR="00501460" w:rsidRDefault="00501460" w:rsidP="00A35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E4F243" w14:textId="77777777" w:rsidR="00501460" w:rsidRDefault="00501460" w:rsidP="00A35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2EA258" w14:textId="77777777" w:rsidR="00501460" w:rsidRDefault="00501460" w:rsidP="00A35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16F80A" w14:textId="77777777" w:rsidR="00A359FB" w:rsidRPr="00A359FB" w:rsidRDefault="00A359FB" w:rsidP="00A35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59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</w:p>
    <w:sectPr w:rsidR="00A359FB" w:rsidRPr="00A359FB" w:rsidSect="00BA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848"/>
    <w:rsid w:val="00014E0B"/>
    <w:rsid w:val="00031D61"/>
    <w:rsid w:val="00033079"/>
    <w:rsid w:val="000E59DA"/>
    <w:rsid w:val="000E6F39"/>
    <w:rsid w:val="00146A46"/>
    <w:rsid w:val="00156EEB"/>
    <w:rsid w:val="00174E02"/>
    <w:rsid w:val="00196C0A"/>
    <w:rsid w:val="001A2D0B"/>
    <w:rsid w:val="00204556"/>
    <w:rsid w:val="0020570E"/>
    <w:rsid w:val="00346EA3"/>
    <w:rsid w:val="003A2863"/>
    <w:rsid w:val="003E1B29"/>
    <w:rsid w:val="003E4E37"/>
    <w:rsid w:val="003F072D"/>
    <w:rsid w:val="004C0754"/>
    <w:rsid w:val="004C155E"/>
    <w:rsid w:val="004C7D5D"/>
    <w:rsid w:val="004D414D"/>
    <w:rsid w:val="00501460"/>
    <w:rsid w:val="005557C8"/>
    <w:rsid w:val="00591260"/>
    <w:rsid w:val="00596D0B"/>
    <w:rsid w:val="005A4888"/>
    <w:rsid w:val="00611F5A"/>
    <w:rsid w:val="00654FC3"/>
    <w:rsid w:val="006D44DE"/>
    <w:rsid w:val="006F17A0"/>
    <w:rsid w:val="007451B0"/>
    <w:rsid w:val="00783632"/>
    <w:rsid w:val="00896ACE"/>
    <w:rsid w:val="00911960"/>
    <w:rsid w:val="00914722"/>
    <w:rsid w:val="009C451A"/>
    <w:rsid w:val="009D5659"/>
    <w:rsid w:val="00A05FF4"/>
    <w:rsid w:val="00A359FB"/>
    <w:rsid w:val="00A55C13"/>
    <w:rsid w:val="00AA4905"/>
    <w:rsid w:val="00AC4518"/>
    <w:rsid w:val="00AF2C99"/>
    <w:rsid w:val="00B56F72"/>
    <w:rsid w:val="00B614D1"/>
    <w:rsid w:val="00B6696B"/>
    <w:rsid w:val="00B726E2"/>
    <w:rsid w:val="00B86848"/>
    <w:rsid w:val="00B903E0"/>
    <w:rsid w:val="00BA0F3F"/>
    <w:rsid w:val="00BA75CC"/>
    <w:rsid w:val="00C267D1"/>
    <w:rsid w:val="00C62577"/>
    <w:rsid w:val="00C63BF8"/>
    <w:rsid w:val="00CA2C42"/>
    <w:rsid w:val="00CC722C"/>
    <w:rsid w:val="00D23A42"/>
    <w:rsid w:val="00D337C0"/>
    <w:rsid w:val="00D83486"/>
    <w:rsid w:val="00DD1756"/>
    <w:rsid w:val="00EA3664"/>
    <w:rsid w:val="00FF1989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6748"/>
  <w15:docId w15:val="{ABFD38B7-E002-47B1-96F2-CF83E8D1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5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justy@.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1136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Izabela Jokiel</cp:lastModifiedBy>
  <cp:revision>69</cp:revision>
  <cp:lastPrinted>2024-01-23T10:20:00Z</cp:lastPrinted>
  <dcterms:created xsi:type="dcterms:W3CDTF">2020-03-13T12:34:00Z</dcterms:created>
  <dcterms:modified xsi:type="dcterms:W3CDTF">2024-09-15T19:42:00Z</dcterms:modified>
</cp:coreProperties>
</file>